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D5EA6" w14:textId="60B87C5C" w:rsidR="00A302CF" w:rsidRPr="001704A3" w:rsidRDefault="001B7DC2" w:rsidP="001667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04A3">
        <w:rPr>
          <w:rFonts w:ascii="Times New Roman" w:hAnsi="Times New Roman" w:cs="Times New Roman"/>
          <w:sz w:val="36"/>
          <w:szCs w:val="36"/>
        </w:rPr>
        <w:t xml:space="preserve">Školská jedáleň pri  </w:t>
      </w:r>
      <w:r w:rsidR="001667D8" w:rsidRPr="001704A3">
        <w:rPr>
          <w:rFonts w:ascii="Times New Roman" w:hAnsi="Times New Roman" w:cs="Times New Roman"/>
          <w:b/>
          <w:sz w:val="36"/>
          <w:szCs w:val="36"/>
        </w:rPr>
        <w:t>ZŠ FÁBRYHO 44, 040 22  Košice</w:t>
      </w:r>
    </w:p>
    <w:p w14:paraId="4C1FD315" w14:textId="0C05BF25" w:rsidR="001B7DC2" w:rsidRPr="00C672E9" w:rsidRDefault="001B7DC2" w:rsidP="001704A3">
      <w:pPr>
        <w:spacing w:after="0"/>
        <w:ind w:left="1416" w:firstLine="708"/>
        <w:rPr>
          <w:rFonts w:ascii="Times New Roman" w:hAnsi="Times New Roman" w:cs="Times New Roman"/>
          <w:b/>
          <w:bCs/>
        </w:rPr>
      </w:pPr>
      <w:r w:rsidRPr="00C672E9">
        <w:rPr>
          <w:rFonts w:ascii="Times New Roman" w:hAnsi="Times New Roman" w:cs="Times New Roman"/>
          <w:b/>
          <w:bCs/>
        </w:rPr>
        <w:t>Prihláška na stravovanie (zápisný lístok stravníka)</w:t>
      </w:r>
    </w:p>
    <w:p w14:paraId="1BF3F7FE" w14:textId="7DB62415" w:rsidR="001B7DC2" w:rsidRPr="00C672E9" w:rsidRDefault="00C570AC" w:rsidP="00974A6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672E9">
        <w:rPr>
          <w:rFonts w:ascii="Times New Roman" w:hAnsi="Times New Roman" w:cs="Times New Roman"/>
          <w:b/>
          <w:bCs/>
        </w:rPr>
        <w:t>k</w:t>
      </w:r>
      <w:r w:rsidR="001B7DC2" w:rsidRPr="00C672E9">
        <w:rPr>
          <w:rFonts w:ascii="Times New Roman" w:hAnsi="Times New Roman" w:cs="Times New Roman"/>
          <w:b/>
          <w:bCs/>
        </w:rPr>
        <w:t> dotácii na podporu výchovy k stravovacím návykom dieťaťa</w:t>
      </w:r>
    </w:p>
    <w:p w14:paraId="4FD0E9FB" w14:textId="34E96757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>Meno a priezvisko dieťaťa: ............................................................................... trieda .............................</w:t>
      </w:r>
    </w:p>
    <w:p w14:paraId="792E34E4" w14:textId="0DA66C50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>Bydlisko dieťaťa: .......................................................................................................................................</w:t>
      </w:r>
    </w:p>
    <w:p w14:paraId="4495FE4C" w14:textId="4C65A767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>Titul, meno a priezvisko matky (zákonného zástupcu): ............................................................................</w:t>
      </w:r>
    </w:p>
    <w:p w14:paraId="55028EEE" w14:textId="72D400C4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>Bydlisko : ......................................................................................   č. tel.:................................................</w:t>
      </w:r>
    </w:p>
    <w:p w14:paraId="4A2E640D" w14:textId="7BF19BE5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>Titul, meno a priezvisko otca (zákonného zástupcu): ...............................................................................</w:t>
      </w:r>
    </w:p>
    <w:p w14:paraId="7EF6A184" w14:textId="0FA8EE6A" w:rsidR="001B7DC2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 xml:space="preserve">Bydlisko: .......................................................................................  č. </w:t>
      </w:r>
      <w:proofErr w:type="spellStart"/>
      <w:r w:rsidRPr="00C672E9">
        <w:rPr>
          <w:rFonts w:ascii="Times New Roman" w:hAnsi="Times New Roman" w:cs="Times New Roman"/>
        </w:rPr>
        <w:t>tel</w:t>
      </w:r>
      <w:proofErr w:type="spellEnd"/>
      <w:r w:rsidRPr="00C672E9">
        <w:rPr>
          <w:rFonts w:ascii="Times New Roman" w:hAnsi="Times New Roman" w:cs="Times New Roman"/>
        </w:rPr>
        <w:t>: .................................................</w:t>
      </w:r>
    </w:p>
    <w:p w14:paraId="5ECF1D24" w14:textId="09284A4E" w:rsidR="001704A3" w:rsidRDefault="001704A3" w:rsidP="001B7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(zákonný zástupca):..........................................................................................................................</w:t>
      </w:r>
    </w:p>
    <w:p w14:paraId="69B75864" w14:textId="488878A3" w:rsidR="001704A3" w:rsidRPr="00C672E9" w:rsidRDefault="001704A3" w:rsidP="001B7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 účtu ( v prípade vrátenia preplatku: ......................................................................................................</w:t>
      </w:r>
    </w:p>
    <w:p w14:paraId="162A8DFA" w14:textId="26BF42E5" w:rsidR="001B7DC2" w:rsidRPr="00C672E9" w:rsidRDefault="001B7DC2" w:rsidP="001B7DC2">
      <w:pPr>
        <w:rPr>
          <w:rFonts w:ascii="Times New Roman" w:hAnsi="Times New Roman" w:cs="Times New Roman"/>
          <w:b/>
          <w:bCs/>
        </w:rPr>
      </w:pPr>
      <w:r w:rsidRPr="00C672E9">
        <w:rPr>
          <w:rFonts w:ascii="Times New Roman" w:hAnsi="Times New Roman" w:cs="Times New Roman"/>
          <w:b/>
          <w:bCs/>
        </w:rPr>
        <w:t>Záväzne prihlasujem svoje dieťa / žiaka na stravovanie v školskej jedálni</w:t>
      </w:r>
      <w:r w:rsidR="00A76257" w:rsidRPr="00C672E9">
        <w:rPr>
          <w:rFonts w:ascii="Times New Roman" w:hAnsi="Times New Roman" w:cs="Times New Roman"/>
          <w:b/>
          <w:bCs/>
        </w:rPr>
        <w:t xml:space="preserve"> </w:t>
      </w:r>
    </w:p>
    <w:p w14:paraId="2F4547A1" w14:textId="6625CE5F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 xml:space="preserve">Na školský rok </w:t>
      </w:r>
      <w:r w:rsidR="00D16DC9">
        <w:rPr>
          <w:rFonts w:ascii="Times New Roman" w:hAnsi="Times New Roman" w:cs="Times New Roman"/>
        </w:rPr>
        <w:t>202</w:t>
      </w:r>
      <w:r w:rsidR="005F6E0F">
        <w:rPr>
          <w:rFonts w:ascii="Times New Roman" w:hAnsi="Times New Roman" w:cs="Times New Roman"/>
        </w:rPr>
        <w:t>4</w:t>
      </w:r>
      <w:r w:rsidR="00D16DC9">
        <w:rPr>
          <w:rFonts w:ascii="Times New Roman" w:hAnsi="Times New Roman" w:cs="Times New Roman"/>
        </w:rPr>
        <w:t>/202</w:t>
      </w:r>
      <w:r w:rsidR="005F6E0F">
        <w:rPr>
          <w:rFonts w:ascii="Times New Roman" w:hAnsi="Times New Roman" w:cs="Times New Roman"/>
        </w:rPr>
        <w:t>5</w:t>
      </w:r>
      <w:bookmarkStart w:id="0" w:name="_GoBack"/>
      <w:bookmarkEnd w:id="0"/>
      <w:r w:rsidRPr="00C672E9">
        <w:rPr>
          <w:rFonts w:ascii="Times New Roman" w:hAnsi="Times New Roman" w:cs="Times New Roman"/>
        </w:rPr>
        <w:t xml:space="preserve">   odo dňa: ................................</w:t>
      </w:r>
    </w:p>
    <w:p w14:paraId="48E4445A" w14:textId="1917D3B0" w:rsidR="001B7DC2" w:rsidRPr="00A60B62" w:rsidRDefault="00254938" w:rsidP="004727EA">
      <w:pPr>
        <w:spacing w:after="0"/>
        <w:jc w:val="both"/>
        <w:rPr>
          <w:rFonts w:ascii="Times New Roman" w:hAnsi="Times New Roman" w:cs="Times New Roman"/>
        </w:rPr>
      </w:pPr>
      <w:r w:rsidRPr="00A60B62">
        <w:rPr>
          <w:rFonts w:ascii="Times New Roman" w:hAnsi="Times New Roman" w:cs="Times New Roman"/>
        </w:rPr>
        <w:t xml:space="preserve">Novelou zákona o pomoci v hmotnej núdzi sa mení  a dopĺňa zákon č. 544/2010 Z. z. o dotáciách v pôsobnosti MPSVaR SR v znení neskorších predpisov. </w:t>
      </w:r>
    </w:p>
    <w:p w14:paraId="645378B2" w14:textId="7129AE39" w:rsidR="009B741F" w:rsidRPr="00A60B62" w:rsidRDefault="004727EA" w:rsidP="00004BC8">
      <w:pPr>
        <w:spacing w:after="0"/>
        <w:jc w:val="both"/>
        <w:rPr>
          <w:rFonts w:ascii="Times New Roman" w:hAnsi="Times New Roman" w:cs="Times New Roman"/>
        </w:rPr>
      </w:pPr>
      <w:r w:rsidRPr="00A60B62">
        <w:rPr>
          <w:rFonts w:ascii="Times New Roman" w:hAnsi="Times New Roman" w:cs="Times New Roman"/>
        </w:rPr>
        <w:t>D</w:t>
      </w:r>
      <w:r w:rsidR="00254938" w:rsidRPr="00A60B62">
        <w:rPr>
          <w:rFonts w:ascii="Times New Roman" w:hAnsi="Times New Roman" w:cs="Times New Roman"/>
        </w:rPr>
        <w:t xml:space="preserve">otácia na stravu sa poskytuje v zmysle § 4 ods. 6 zákona o dotáciách </w:t>
      </w:r>
      <w:r w:rsidR="007658D1">
        <w:rPr>
          <w:rFonts w:ascii="Times New Roman" w:hAnsi="Times New Roman" w:cs="Times New Roman"/>
        </w:rPr>
        <w:t xml:space="preserve">za každý deň </w:t>
      </w:r>
      <w:r w:rsidR="007658D1" w:rsidRPr="00A60B62">
        <w:rPr>
          <w:rFonts w:ascii="Times New Roman" w:hAnsi="Times New Roman" w:cs="Times New Roman"/>
        </w:rPr>
        <w:t xml:space="preserve">, v ktorom sa dieťa zúčastnilo vyučovania </w:t>
      </w:r>
      <w:r w:rsidR="00254938" w:rsidRPr="00A60B62">
        <w:rPr>
          <w:rFonts w:ascii="Times New Roman" w:hAnsi="Times New Roman" w:cs="Times New Roman"/>
        </w:rPr>
        <w:t>v sume:</w:t>
      </w:r>
    </w:p>
    <w:p w14:paraId="59B10F39" w14:textId="08041E18" w:rsidR="000A02EA" w:rsidRPr="00A60B62" w:rsidRDefault="007658D1" w:rsidP="00004B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A02EA" w:rsidRPr="00A60B6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1.stupeň </w:t>
      </w:r>
      <w:r w:rsidR="000A02EA" w:rsidRPr="00A60B62">
        <w:rPr>
          <w:rFonts w:ascii="Times New Roman" w:hAnsi="Times New Roman" w:cs="Times New Roman"/>
          <w:b/>
          <w:bCs/>
        </w:rPr>
        <w:t>2,10 eur</w:t>
      </w:r>
      <w:r w:rsidR="000A02EA" w:rsidRPr="00A60B62">
        <w:rPr>
          <w:rFonts w:ascii="Times New Roman" w:hAnsi="Times New Roman" w:cs="Times New Roman"/>
        </w:rPr>
        <w:t xml:space="preserve"> </w:t>
      </w:r>
    </w:p>
    <w:p w14:paraId="0F17A8BD" w14:textId="1033A89D" w:rsidR="000A02EA" w:rsidRPr="00571274" w:rsidRDefault="007658D1" w:rsidP="00004BC8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</w:t>
      </w:r>
      <w:r w:rsidR="000A02EA" w:rsidRPr="00A60B62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2.stupeň </w:t>
      </w:r>
      <w:r w:rsidR="000A02EA" w:rsidRPr="00A60B62">
        <w:rPr>
          <w:rFonts w:ascii="Times New Roman" w:hAnsi="Times New Roman" w:cs="Times New Roman"/>
          <w:b/>
          <w:bCs/>
        </w:rPr>
        <w:t>2,30 eur</w:t>
      </w:r>
      <w:r w:rsidR="000A02EA" w:rsidRPr="00A60B62">
        <w:rPr>
          <w:rFonts w:ascii="Times New Roman" w:hAnsi="Times New Roman" w:cs="Times New Roman"/>
        </w:rPr>
        <w:t xml:space="preserve"> </w:t>
      </w:r>
    </w:p>
    <w:p w14:paraId="54F96F20" w14:textId="0750CD8F" w:rsidR="007658D1" w:rsidRDefault="005C6881" w:rsidP="00004BC8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20FD1">
        <w:rPr>
          <w:rFonts w:ascii="Times New Roman" w:hAnsi="Times New Roman" w:cs="Times New Roman"/>
          <w:b/>
          <w:bCs/>
          <w:color w:val="FF0000"/>
          <w:sz w:val="20"/>
          <w:szCs w:val="20"/>
        </w:rPr>
        <w:t>V zmysle VZN</w:t>
      </w:r>
      <w:r w:rsidR="00643610" w:rsidRPr="00520FD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mesta Košice </w:t>
      </w:r>
      <w:r w:rsidRPr="00520FD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č. 237</w:t>
      </w:r>
      <w:r w:rsidR="00643610" w:rsidRPr="00520FD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rodič  dieťaťa alebo žiaka prispieva na čiastočnú úhradu režijných nákladov </w:t>
      </w:r>
      <w:r w:rsidR="00130B88" w:rsidRPr="00520FD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mesačným </w:t>
      </w:r>
      <w:r w:rsidR="00D61B5C" w:rsidRPr="00520FD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paušálnym poplatkom </w:t>
      </w:r>
      <w:r w:rsidR="001E6B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8</w:t>
      </w:r>
      <w:r w:rsidR="00D61B5C" w:rsidRPr="00A7542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,00 € </w:t>
      </w:r>
      <w:r w:rsidR="00AF5C20" w:rsidRPr="00520FD1">
        <w:rPr>
          <w:rFonts w:ascii="Times New Roman" w:hAnsi="Times New Roman" w:cs="Times New Roman"/>
          <w:b/>
          <w:bCs/>
          <w:color w:val="FF0000"/>
          <w:sz w:val="20"/>
          <w:szCs w:val="20"/>
        </w:rPr>
        <w:t>už pri jednom odbere obeda dieťaťom alebo žiakom</w:t>
      </w:r>
      <w:r w:rsidR="007658D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najneskôr do 15.dňa v mesiaci</w:t>
      </w:r>
      <w:r w:rsidR="00A7542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na číslo účtu : </w:t>
      </w:r>
      <w:r w:rsidR="00A75425" w:rsidRPr="00A75425">
        <w:rPr>
          <w:rFonts w:ascii="Calibri" w:eastAsia="Calibri" w:hAnsi="Calibri" w:cs="Times New Roman"/>
          <w:b/>
          <w:sz w:val="24"/>
          <w:szCs w:val="24"/>
        </w:rPr>
        <w:t>SK26 5600 0000 0005 0421 9006</w:t>
      </w:r>
      <w:r w:rsidR="007658D1">
        <w:rPr>
          <w:rFonts w:ascii="Calibri" w:eastAsia="Calibri" w:hAnsi="Calibri" w:cs="Times New Roman"/>
          <w:b/>
          <w:sz w:val="24"/>
          <w:szCs w:val="24"/>
        </w:rPr>
        <w:t xml:space="preserve">. </w:t>
      </w:r>
    </w:p>
    <w:p w14:paraId="0B53206F" w14:textId="0028FDCA" w:rsidR="007658D1" w:rsidRPr="007658D1" w:rsidRDefault="007658D1" w:rsidP="00004BC8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658D1">
        <w:rPr>
          <w:rFonts w:ascii="Calibri" w:eastAsia="Calibri" w:hAnsi="Calibri" w:cs="Times New Roman"/>
          <w:sz w:val="24"/>
          <w:szCs w:val="24"/>
        </w:rPr>
        <w:t>Do poznámky je nutné uviesť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meno, priezvisko a triedu dieťaťa.</w:t>
      </w:r>
    </w:p>
    <w:p w14:paraId="79656142" w14:textId="440D2F70" w:rsidR="000A02EA" w:rsidRPr="00C672E9" w:rsidRDefault="004753D9" w:rsidP="00004B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72E9">
        <w:rPr>
          <w:rFonts w:ascii="Times New Roman" w:hAnsi="Times New Roman" w:cs="Times New Roman"/>
          <w:sz w:val="20"/>
          <w:szCs w:val="20"/>
        </w:rPr>
        <w:t>Pre neprihlásené deti zákonným zástupcom sa strava pripravovať nebude.</w:t>
      </w:r>
    </w:p>
    <w:p w14:paraId="2F1B689C" w14:textId="3F9CD5B8" w:rsidR="004753D9" w:rsidRDefault="004753D9" w:rsidP="00004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2E9">
        <w:rPr>
          <w:rFonts w:ascii="Times New Roman" w:hAnsi="Times New Roman" w:cs="Times New Roman"/>
          <w:sz w:val="20"/>
          <w:szCs w:val="20"/>
        </w:rPr>
        <w:t>Dotácia na stravu je určená primárne na zabezpečenie obeda</w:t>
      </w:r>
      <w:r w:rsidR="007658D1">
        <w:rPr>
          <w:rFonts w:ascii="Times New Roman" w:hAnsi="Times New Roman" w:cs="Times New Roman"/>
          <w:sz w:val="20"/>
          <w:szCs w:val="20"/>
        </w:rPr>
        <w:t>.</w:t>
      </w:r>
      <w:r w:rsidRPr="00C672E9">
        <w:rPr>
          <w:rFonts w:ascii="Times New Roman" w:hAnsi="Times New Roman" w:cs="Times New Roman"/>
          <w:sz w:val="20"/>
          <w:szCs w:val="20"/>
        </w:rPr>
        <w:t xml:space="preserve"> </w:t>
      </w:r>
      <w:r w:rsidR="00FF3663" w:rsidRPr="00C672E9">
        <w:rPr>
          <w:rFonts w:ascii="Times New Roman" w:hAnsi="Times New Roman" w:cs="Times New Roman"/>
          <w:sz w:val="20"/>
          <w:szCs w:val="20"/>
        </w:rPr>
        <w:t xml:space="preserve">V prípade, že sa  </w:t>
      </w:r>
      <w:r w:rsidR="00FF3663" w:rsidRPr="00C672E9">
        <w:rPr>
          <w:rFonts w:ascii="Times New Roman" w:hAnsi="Times New Roman" w:cs="Times New Roman"/>
          <w:b/>
          <w:bCs/>
          <w:sz w:val="20"/>
          <w:szCs w:val="20"/>
        </w:rPr>
        <w:t>dieťa nezúčastní výchovno-vzdelávacej</w:t>
      </w:r>
      <w:r w:rsidR="00D374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3663" w:rsidRPr="00C672E9">
        <w:rPr>
          <w:rFonts w:ascii="Times New Roman" w:hAnsi="Times New Roman" w:cs="Times New Roman"/>
          <w:b/>
          <w:bCs/>
          <w:sz w:val="20"/>
          <w:szCs w:val="20"/>
        </w:rPr>
        <w:t xml:space="preserve"> činnosti</w:t>
      </w:r>
      <w:r w:rsidR="00602650" w:rsidRPr="00C672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58D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309CA" w:rsidRPr="00A75425">
        <w:rPr>
          <w:rFonts w:ascii="Times New Roman" w:hAnsi="Times New Roman" w:cs="Times New Roman"/>
          <w:b/>
          <w:bCs/>
          <w:sz w:val="24"/>
          <w:szCs w:val="24"/>
          <w:u w:val="single"/>
        </w:rPr>
        <w:t>je povinný sa zo stravy odhlásiť</w:t>
      </w:r>
      <w:r w:rsidR="005309CA" w:rsidRPr="00A75425">
        <w:rPr>
          <w:rFonts w:ascii="Times New Roman" w:hAnsi="Times New Roman" w:cs="Times New Roman"/>
          <w:sz w:val="24"/>
          <w:szCs w:val="24"/>
        </w:rPr>
        <w:t>.</w:t>
      </w:r>
      <w:r w:rsidR="002C2E2A" w:rsidRPr="00A75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FDB8B" w14:textId="77777777" w:rsidR="007658D1" w:rsidRPr="00A75425" w:rsidRDefault="007658D1" w:rsidP="00004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75CEA" w14:textId="5A7C5E50" w:rsidR="00643287" w:rsidRDefault="00643287" w:rsidP="00004B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72E9">
        <w:rPr>
          <w:rFonts w:ascii="Times New Roman" w:hAnsi="Times New Roman" w:cs="Times New Roman"/>
          <w:b/>
          <w:bCs/>
          <w:sz w:val="20"/>
          <w:szCs w:val="20"/>
        </w:rPr>
        <w:t xml:space="preserve">Zákonný zástupca zodpovedá za </w:t>
      </w:r>
      <w:r w:rsidR="00E62E91" w:rsidRPr="00C672E9">
        <w:rPr>
          <w:rFonts w:ascii="Times New Roman" w:hAnsi="Times New Roman" w:cs="Times New Roman"/>
          <w:b/>
          <w:bCs/>
          <w:sz w:val="20"/>
          <w:szCs w:val="20"/>
        </w:rPr>
        <w:t>včasné odhlásenie dieťaťa zo stravy. Odhlásiť, alebo prihlásiť</w:t>
      </w:r>
      <w:r w:rsidR="000C0850" w:rsidRPr="00C672E9">
        <w:rPr>
          <w:rFonts w:ascii="Times New Roman" w:hAnsi="Times New Roman" w:cs="Times New Roman"/>
          <w:b/>
          <w:bCs/>
          <w:sz w:val="20"/>
          <w:szCs w:val="20"/>
        </w:rPr>
        <w:t xml:space="preserve"> dieťa na stravovanie je možné 24 hodín vopred</w:t>
      </w:r>
      <w:r w:rsidR="00571274">
        <w:rPr>
          <w:rFonts w:ascii="Times New Roman" w:hAnsi="Times New Roman" w:cs="Times New Roman"/>
          <w:b/>
          <w:bCs/>
          <w:sz w:val="20"/>
          <w:szCs w:val="20"/>
        </w:rPr>
        <w:t xml:space="preserve"> do 10:00</w:t>
      </w:r>
      <w:r w:rsidR="00D26BA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E7C90" w:rsidRPr="00520FD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výnimočne do </w:t>
      </w:r>
      <w:r w:rsidR="00A75425">
        <w:rPr>
          <w:rFonts w:ascii="Times New Roman" w:hAnsi="Times New Roman" w:cs="Times New Roman"/>
          <w:b/>
          <w:bCs/>
          <w:color w:val="FF0000"/>
          <w:sz w:val="20"/>
          <w:szCs w:val="20"/>
        </w:rPr>
        <w:t>7:30</w:t>
      </w:r>
      <w:r w:rsidR="00DE2381" w:rsidRPr="00520FD1">
        <w:rPr>
          <w:rFonts w:ascii="Times New Roman" w:hAnsi="Times New Roman" w:cs="Times New Roman"/>
          <w:b/>
          <w:bCs/>
          <w:color w:val="FF0000"/>
          <w:sz w:val="20"/>
          <w:szCs w:val="20"/>
        </w:rPr>
        <w:t>hodiny daného dňa</w:t>
      </w:r>
      <w:r w:rsidR="000C0850" w:rsidRPr="00C672E9">
        <w:rPr>
          <w:rFonts w:ascii="Times New Roman" w:hAnsi="Times New Roman" w:cs="Times New Roman"/>
          <w:b/>
          <w:bCs/>
          <w:sz w:val="20"/>
          <w:szCs w:val="20"/>
        </w:rPr>
        <w:t xml:space="preserve">. Za neodobratú a včas neodhlásenú stravu </w:t>
      </w:r>
      <w:r w:rsidR="00D52E6B" w:rsidRPr="00C672E9">
        <w:rPr>
          <w:rFonts w:ascii="Times New Roman" w:hAnsi="Times New Roman" w:cs="Times New Roman"/>
          <w:b/>
          <w:bCs/>
          <w:sz w:val="20"/>
          <w:szCs w:val="20"/>
        </w:rPr>
        <w:t xml:space="preserve">sa finančná, ani vecná náhrada neposkytuje. </w:t>
      </w:r>
      <w:r w:rsidR="0063348D" w:rsidRPr="00C672E9">
        <w:rPr>
          <w:rFonts w:ascii="Times New Roman" w:hAnsi="Times New Roman" w:cs="Times New Roman"/>
          <w:b/>
          <w:bCs/>
          <w:sz w:val="20"/>
          <w:szCs w:val="20"/>
        </w:rPr>
        <w:t xml:space="preserve">V prípade, že stravník nesplní uvedené podmienky </w:t>
      </w:r>
      <w:r w:rsidR="00DB0C95" w:rsidRPr="00C672E9">
        <w:rPr>
          <w:rFonts w:ascii="Times New Roman" w:hAnsi="Times New Roman" w:cs="Times New Roman"/>
          <w:b/>
          <w:bCs/>
          <w:sz w:val="20"/>
          <w:szCs w:val="20"/>
        </w:rPr>
        <w:t>pre poskytnutie dotácie na podporu výchovy k stravovacím návykom dieťaťa</w:t>
      </w:r>
      <w:r w:rsidR="00A47DF2" w:rsidRPr="00C672E9">
        <w:rPr>
          <w:rFonts w:ascii="Times New Roman" w:hAnsi="Times New Roman" w:cs="Times New Roman"/>
          <w:b/>
          <w:bCs/>
          <w:sz w:val="20"/>
          <w:szCs w:val="20"/>
        </w:rPr>
        <w:t>, zákonný zástupca je povinný nahradiť škodu spôsobenú porušením povinnosti</w:t>
      </w:r>
      <w:r w:rsidR="00A47DF2" w:rsidRPr="00C672E9">
        <w:rPr>
          <w:rFonts w:ascii="Times New Roman" w:hAnsi="Times New Roman" w:cs="Times New Roman"/>
          <w:sz w:val="20"/>
          <w:szCs w:val="20"/>
        </w:rPr>
        <w:t>.</w:t>
      </w:r>
    </w:p>
    <w:p w14:paraId="703B09F0" w14:textId="77777777" w:rsidR="001704A3" w:rsidRDefault="001704A3" w:rsidP="00004B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7D48A7" w14:textId="759E1F79" w:rsidR="00571274" w:rsidRDefault="001704A3" w:rsidP="00004B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04A3">
        <w:rPr>
          <w:rFonts w:ascii="Times New Roman" w:hAnsi="Times New Roman" w:cs="Times New Roman"/>
          <w:b/>
          <w:sz w:val="20"/>
          <w:szCs w:val="20"/>
        </w:rPr>
        <w:t>Výška poplatku</w:t>
      </w:r>
      <w:r>
        <w:rPr>
          <w:rFonts w:ascii="Times New Roman" w:hAnsi="Times New Roman" w:cs="Times New Roman"/>
          <w:b/>
          <w:sz w:val="20"/>
          <w:szCs w:val="20"/>
        </w:rPr>
        <w:t xml:space="preserve"> za stravné</w:t>
      </w:r>
      <w:r w:rsidRPr="001704A3">
        <w:rPr>
          <w:rFonts w:ascii="Times New Roman" w:hAnsi="Times New Roman" w:cs="Times New Roman"/>
          <w:b/>
          <w:sz w:val="20"/>
          <w:szCs w:val="20"/>
        </w:rPr>
        <w:t xml:space="preserve"> sa počas školského roka môže zmeniť</w:t>
      </w:r>
      <w:r>
        <w:rPr>
          <w:rFonts w:ascii="Times New Roman" w:hAnsi="Times New Roman" w:cs="Times New Roman"/>
          <w:b/>
          <w:sz w:val="20"/>
          <w:szCs w:val="20"/>
        </w:rPr>
        <w:t xml:space="preserve"> podľa VZN mesta Košice č. 237</w:t>
      </w:r>
      <w:r>
        <w:rPr>
          <w:rFonts w:ascii="Times New Roman" w:hAnsi="Times New Roman" w:cs="Times New Roman"/>
          <w:sz w:val="20"/>
          <w:szCs w:val="20"/>
        </w:rPr>
        <w:t>. Rodič v prípade nesúhlasu so zmenou výšky poplatku je povinný dieťa odhlásiť zo stravovania priamo u vedúcej školskej jedálne.</w:t>
      </w:r>
    </w:p>
    <w:p w14:paraId="35485B1C" w14:textId="4BAB6550" w:rsidR="00272B73" w:rsidRDefault="00272B73" w:rsidP="00004B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72E9">
        <w:rPr>
          <w:rFonts w:ascii="Times New Roman" w:hAnsi="Times New Roman" w:cs="Times New Roman"/>
          <w:sz w:val="20"/>
          <w:szCs w:val="20"/>
        </w:rPr>
        <w:t>Informácie týkajúce sa diétneho stravovania sú uvedené n</w:t>
      </w:r>
      <w:r w:rsidR="00204A24" w:rsidRPr="00C672E9">
        <w:rPr>
          <w:rFonts w:ascii="Times New Roman" w:hAnsi="Times New Roman" w:cs="Times New Roman"/>
          <w:sz w:val="20"/>
          <w:szCs w:val="20"/>
        </w:rPr>
        <w:t>a webovej stránke mesta Košice.</w:t>
      </w:r>
    </w:p>
    <w:p w14:paraId="095A90F9" w14:textId="77777777" w:rsidR="001704A3" w:rsidRPr="00C672E9" w:rsidRDefault="001704A3" w:rsidP="00004B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37DED6" w14:textId="4A70DFCE" w:rsidR="00D3658A" w:rsidRDefault="00A60B62" w:rsidP="00004BC8">
      <w:pPr>
        <w:spacing w:after="0"/>
        <w:jc w:val="both"/>
        <w:rPr>
          <w:rFonts w:ascii="Times New Roman" w:hAnsi="Times New Roman" w:cs="Times New Roman"/>
        </w:rPr>
      </w:pPr>
      <w:r w:rsidRPr="00130B88">
        <w:rPr>
          <w:rFonts w:ascii="Times New Roman" w:hAnsi="Times New Roman" w:cs="Times New Roman"/>
          <w:sz w:val="20"/>
          <w:szCs w:val="20"/>
        </w:rPr>
        <w:t xml:space="preserve">Zákonní zástupcovia </w:t>
      </w:r>
      <w:r w:rsidR="000E4DDB" w:rsidRPr="00130B88">
        <w:rPr>
          <w:rFonts w:ascii="Times New Roman" w:hAnsi="Times New Roman" w:cs="Times New Roman"/>
          <w:sz w:val="20"/>
          <w:szCs w:val="20"/>
        </w:rPr>
        <w:t xml:space="preserve"> svojim podpisom zápisného lístka  prehlasujú</w:t>
      </w:r>
      <w:r w:rsidR="00C523E1" w:rsidRPr="00130B88">
        <w:rPr>
          <w:rFonts w:ascii="Times New Roman" w:hAnsi="Times New Roman" w:cs="Times New Roman"/>
          <w:sz w:val="20"/>
          <w:szCs w:val="20"/>
        </w:rPr>
        <w:t>, že boli oboznámení s informáciami podľa článku 13 Nariadenia Európskeho parlamentu a Rady (EÚ) 2016/679 o ochrane fyzických osôb pri spracúvaní osobných údajov na webovom sídle prevádzkovateľa, na webovom síd</w:t>
      </w:r>
      <w:r w:rsidR="00EB6D84" w:rsidRPr="00130B88">
        <w:rPr>
          <w:rFonts w:ascii="Times New Roman" w:hAnsi="Times New Roman" w:cs="Times New Roman"/>
          <w:sz w:val="20"/>
          <w:szCs w:val="20"/>
        </w:rPr>
        <w:t>le materskej školy a</w:t>
      </w:r>
      <w:r w:rsidR="00485FF9" w:rsidRPr="00130B88">
        <w:rPr>
          <w:rFonts w:ascii="Times New Roman" w:hAnsi="Times New Roman" w:cs="Times New Roman"/>
          <w:sz w:val="20"/>
          <w:szCs w:val="20"/>
        </w:rPr>
        <w:t xml:space="preserve"> webovom </w:t>
      </w:r>
      <w:r w:rsidR="003F4585" w:rsidRPr="00130B88">
        <w:rPr>
          <w:rFonts w:ascii="Times New Roman" w:hAnsi="Times New Roman" w:cs="Times New Roman"/>
          <w:sz w:val="20"/>
          <w:szCs w:val="20"/>
        </w:rPr>
        <w:t xml:space="preserve">sídle </w:t>
      </w:r>
      <w:r w:rsidR="00EB6D84" w:rsidRPr="00130B88">
        <w:rPr>
          <w:rFonts w:ascii="Times New Roman" w:hAnsi="Times New Roman" w:cs="Times New Roman"/>
          <w:sz w:val="20"/>
          <w:szCs w:val="20"/>
        </w:rPr>
        <w:t> základnej školy</w:t>
      </w:r>
      <w:r w:rsidR="003F4585" w:rsidRPr="006E401E">
        <w:rPr>
          <w:rFonts w:ascii="Times New Roman" w:hAnsi="Times New Roman" w:cs="Times New Roman"/>
        </w:rPr>
        <w:t>.</w:t>
      </w:r>
    </w:p>
    <w:p w14:paraId="31D75B61" w14:textId="41EAAEA8" w:rsidR="00F24D3D" w:rsidRDefault="00F24D3D" w:rsidP="00004BC8">
      <w:pPr>
        <w:spacing w:after="0"/>
        <w:jc w:val="both"/>
        <w:rPr>
          <w:rFonts w:ascii="Times New Roman" w:hAnsi="Times New Roman" w:cs="Times New Roman"/>
        </w:rPr>
      </w:pPr>
    </w:p>
    <w:p w14:paraId="633B365A" w14:textId="71A0F3EF" w:rsidR="001E6BB6" w:rsidRDefault="001E6BB6" w:rsidP="00004BC8">
      <w:pPr>
        <w:spacing w:after="0"/>
        <w:jc w:val="both"/>
        <w:rPr>
          <w:rFonts w:ascii="Times New Roman" w:hAnsi="Times New Roman" w:cs="Times New Roman"/>
        </w:rPr>
      </w:pPr>
    </w:p>
    <w:p w14:paraId="46BAFE7A" w14:textId="77777777" w:rsidR="001E6BB6" w:rsidRPr="006E401E" w:rsidRDefault="001E6BB6" w:rsidP="00004BC8">
      <w:pPr>
        <w:spacing w:after="0"/>
        <w:jc w:val="both"/>
        <w:rPr>
          <w:rFonts w:ascii="Times New Roman" w:hAnsi="Times New Roman" w:cs="Times New Roman"/>
        </w:rPr>
      </w:pPr>
    </w:p>
    <w:p w14:paraId="21D59FDD" w14:textId="5B046C93" w:rsidR="00907BA7" w:rsidRPr="00C672E9" w:rsidRDefault="003F4585" w:rsidP="00004B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V Košiciach dňa </w:t>
      </w:r>
      <w:r w:rsidR="0089384A">
        <w:rPr>
          <w:rFonts w:ascii="Times New Roman" w:hAnsi="Times New Roman" w:cs="Times New Roman"/>
        </w:rPr>
        <w:t>________________</w:t>
      </w:r>
      <w:r w:rsidR="0089384A">
        <w:rPr>
          <w:rFonts w:ascii="Times New Roman" w:hAnsi="Times New Roman" w:cs="Times New Roman"/>
        </w:rPr>
        <w:tab/>
      </w:r>
      <w:r w:rsidR="0089384A">
        <w:rPr>
          <w:rFonts w:ascii="Times New Roman" w:hAnsi="Times New Roman" w:cs="Times New Roman"/>
        </w:rPr>
        <w:tab/>
        <w:t>____________________        ____________________</w:t>
      </w:r>
      <w:r w:rsidR="0089384A">
        <w:rPr>
          <w:rFonts w:ascii="Times New Roman" w:hAnsi="Times New Roman" w:cs="Times New Roman"/>
        </w:rPr>
        <w:tab/>
      </w:r>
      <w:r w:rsidR="0089384A">
        <w:rPr>
          <w:rFonts w:ascii="Times New Roman" w:hAnsi="Times New Roman" w:cs="Times New Roman"/>
        </w:rPr>
        <w:tab/>
      </w:r>
      <w:r w:rsidR="0089384A">
        <w:rPr>
          <w:rFonts w:ascii="Times New Roman" w:hAnsi="Times New Roman" w:cs="Times New Roman"/>
        </w:rPr>
        <w:tab/>
      </w:r>
      <w:r w:rsidR="0089384A">
        <w:rPr>
          <w:rFonts w:ascii="Times New Roman" w:hAnsi="Times New Roman" w:cs="Times New Roman"/>
        </w:rPr>
        <w:tab/>
      </w:r>
      <w:r w:rsidR="0089384A">
        <w:rPr>
          <w:rFonts w:ascii="Times New Roman" w:hAnsi="Times New Roman" w:cs="Times New Roman"/>
        </w:rPr>
        <w:tab/>
        <w:t xml:space="preserve">            </w:t>
      </w:r>
      <w:r w:rsidR="0043005C">
        <w:rPr>
          <w:rFonts w:ascii="Times New Roman" w:hAnsi="Times New Roman" w:cs="Times New Roman"/>
        </w:rPr>
        <w:t xml:space="preserve">         </w:t>
      </w:r>
      <w:r w:rsidR="0089384A" w:rsidRPr="00801EAD">
        <w:rPr>
          <w:rFonts w:ascii="Times New Roman" w:hAnsi="Times New Roman" w:cs="Times New Roman"/>
          <w:sz w:val="20"/>
          <w:szCs w:val="20"/>
        </w:rPr>
        <w:t>podpis matky</w:t>
      </w:r>
      <w:r w:rsidR="0043005C">
        <w:rPr>
          <w:rFonts w:ascii="Times New Roman" w:hAnsi="Times New Roman" w:cs="Times New Roman"/>
        </w:rPr>
        <w:t xml:space="preserve">                            </w:t>
      </w:r>
      <w:r w:rsidR="0043005C" w:rsidRPr="00801EAD">
        <w:rPr>
          <w:rFonts w:ascii="Times New Roman" w:hAnsi="Times New Roman" w:cs="Times New Roman"/>
          <w:sz w:val="20"/>
          <w:szCs w:val="20"/>
        </w:rPr>
        <w:t>podpis otca</w:t>
      </w:r>
    </w:p>
    <w:sectPr w:rsidR="00907BA7" w:rsidRPr="00C672E9" w:rsidSect="00D16DC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505D"/>
    <w:multiLevelType w:val="hybridMultilevel"/>
    <w:tmpl w:val="B42457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C2"/>
    <w:rsid w:val="00004BC8"/>
    <w:rsid w:val="00046BBD"/>
    <w:rsid w:val="000A02EA"/>
    <w:rsid w:val="000C0850"/>
    <w:rsid w:val="000E4DDB"/>
    <w:rsid w:val="0011613A"/>
    <w:rsid w:val="00130B88"/>
    <w:rsid w:val="001667D8"/>
    <w:rsid w:val="001704A3"/>
    <w:rsid w:val="001B7DC2"/>
    <w:rsid w:val="001C492E"/>
    <w:rsid w:val="001D4A8D"/>
    <w:rsid w:val="001E6BB6"/>
    <w:rsid w:val="00204A24"/>
    <w:rsid w:val="00254938"/>
    <w:rsid w:val="00272B73"/>
    <w:rsid w:val="002C166E"/>
    <w:rsid w:val="002C2E2A"/>
    <w:rsid w:val="002E7C90"/>
    <w:rsid w:val="00390D75"/>
    <w:rsid w:val="003F4585"/>
    <w:rsid w:val="0043005C"/>
    <w:rsid w:val="004727EA"/>
    <w:rsid w:val="004753D9"/>
    <w:rsid w:val="00485FF9"/>
    <w:rsid w:val="00520FD1"/>
    <w:rsid w:val="005309CA"/>
    <w:rsid w:val="00571274"/>
    <w:rsid w:val="005C6881"/>
    <w:rsid w:val="005F6E0F"/>
    <w:rsid w:val="006021CF"/>
    <w:rsid w:val="00602650"/>
    <w:rsid w:val="0061231C"/>
    <w:rsid w:val="0063348D"/>
    <w:rsid w:val="00643287"/>
    <w:rsid w:val="00643610"/>
    <w:rsid w:val="006E401E"/>
    <w:rsid w:val="007658D1"/>
    <w:rsid w:val="007A3D8C"/>
    <w:rsid w:val="007F165F"/>
    <w:rsid w:val="00801EAD"/>
    <w:rsid w:val="0089384A"/>
    <w:rsid w:val="008A5D94"/>
    <w:rsid w:val="008D31F9"/>
    <w:rsid w:val="00907BA7"/>
    <w:rsid w:val="00974A65"/>
    <w:rsid w:val="009A35CB"/>
    <w:rsid w:val="009A6BF9"/>
    <w:rsid w:val="009B6E04"/>
    <w:rsid w:val="009B741F"/>
    <w:rsid w:val="00A302CF"/>
    <w:rsid w:val="00A47DF2"/>
    <w:rsid w:val="00A60B62"/>
    <w:rsid w:val="00A75425"/>
    <w:rsid w:val="00A76257"/>
    <w:rsid w:val="00AF5C20"/>
    <w:rsid w:val="00B9635E"/>
    <w:rsid w:val="00C523E1"/>
    <w:rsid w:val="00C570AC"/>
    <w:rsid w:val="00C672E9"/>
    <w:rsid w:val="00CD57F0"/>
    <w:rsid w:val="00D16DC9"/>
    <w:rsid w:val="00D26BA2"/>
    <w:rsid w:val="00D3658A"/>
    <w:rsid w:val="00D37435"/>
    <w:rsid w:val="00D44A5D"/>
    <w:rsid w:val="00D52E6B"/>
    <w:rsid w:val="00D61B5C"/>
    <w:rsid w:val="00D7270E"/>
    <w:rsid w:val="00DB0C95"/>
    <w:rsid w:val="00DE2381"/>
    <w:rsid w:val="00DE4ED5"/>
    <w:rsid w:val="00E06D95"/>
    <w:rsid w:val="00E62E91"/>
    <w:rsid w:val="00E80E9F"/>
    <w:rsid w:val="00EB4088"/>
    <w:rsid w:val="00EB6D84"/>
    <w:rsid w:val="00EC449D"/>
    <w:rsid w:val="00F24D3D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25D7"/>
  <w15:chartTrackingRefBased/>
  <w15:docId w15:val="{28B25C30-5FE4-48D0-8B9A-5EA7241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493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75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5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Beregszásziová, Monika</dc:creator>
  <cp:keywords/>
  <dc:description/>
  <cp:lastModifiedBy>uzivatel</cp:lastModifiedBy>
  <cp:revision>9</cp:revision>
  <cp:lastPrinted>2024-02-20T07:50:00Z</cp:lastPrinted>
  <dcterms:created xsi:type="dcterms:W3CDTF">2023-05-09T09:56:00Z</dcterms:created>
  <dcterms:modified xsi:type="dcterms:W3CDTF">2024-06-13T09:23:00Z</dcterms:modified>
</cp:coreProperties>
</file>